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AD6201" w:rsidRPr="00AA3F2E" w:rsidTr="00EB0EE0">
        <w:tc>
          <w:tcPr>
            <w:tcW w:w="1616" w:type="dxa"/>
          </w:tcPr>
          <w:p w:rsidR="00AD6201" w:rsidRPr="00AA3F2E" w:rsidRDefault="00AD6201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AD6201" w:rsidRPr="008315C4" w:rsidRDefault="00AD6201" w:rsidP="00A540A0">
            <w:pPr>
              <w:pStyle w:val="Title"/>
              <w:jc w:val="left"/>
              <w:rPr>
                <w:b/>
                <w:color w:val="FF0000"/>
              </w:rPr>
            </w:pPr>
            <w:r w:rsidRPr="008315C4">
              <w:rPr>
                <w:b/>
              </w:rPr>
              <w:t>14MT2016</w:t>
            </w:r>
          </w:p>
        </w:tc>
        <w:tc>
          <w:tcPr>
            <w:tcW w:w="1800" w:type="dxa"/>
          </w:tcPr>
          <w:p w:rsidR="00AD6201" w:rsidRPr="00AA3F2E" w:rsidRDefault="00AD6201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AD6201" w:rsidRPr="00AA3F2E" w:rsidRDefault="00AD6201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AD6201" w:rsidRPr="00AA3F2E" w:rsidTr="00EB0EE0">
        <w:tc>
          <w:tcPr>
            <w:tcW w:w="1616" w:type="dxa"/>
          </w:tcPr>
          <w:p w:rsidR="00AD6201" w:rsidRPr="00AA3F2E" w:rsidRDefault="00AD6201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AD6201" w:rsidRPr="008315C4" w:rsidRDefault="00AD6201" w:rsidP="00A540A0">
            <w:pPr>
              <w:pStyle w:val="Title"/>
              <w:jc w:val="left"/>
              <w:rPr>
                <w:b/>
                <w:color w:val="FF0000"/>
              </w:rPr>
            </w:pPr>
            <w:r w:rsidRPr="00652F72">
              <w:rPr>
                <w:b/>
                <w:bCs/>
                <w:szCs w:val="28"/>
              </w:rPr>
              <w:t>PRINCIPLES OF CINEMATOGRAPHY</w:t>
            </w:r>
          </w:p>
        </w:tc>
        <w:tc>
          <w:tcPr>
            <w:tcW w:w="1800" w:type="dxa"/>
          </w:tcPr>
          <w:p w:rsidR="00AD6201" w:rsidRPr="00AA3F2E" w:rsidRDefault="00AD6201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AD6201" w:rsidRPr="00AA3F2E" w:rsidRDefault="00AD6201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Pr="00545DED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2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270"/>
        <w:gridCol w:w="7200"/>
        <w:gridCol w:w="1260"/>
        <w:gridCol w:w="810"/>
      </w:tblGrid>
      <w:tr w:rsidR="00133C68" w:rsidRPr="00545DED" w:rsidTr="00545DED">
        <w:trPr>
          <w:trHeight w:val="6"/>
        </w:trPr>
        <w:tc>
          <w:tcPr>
            <w:tcW w:w="738" w:type="dxa"/>
            <w:shd w:val="clear" w:color="auto" w:fill="auto"/>
          </w:tcPr>
          <w:p w:rsidR="00133C68" w:rsidRPr="00545DED" w:rsidRDefault="00133C68" w:rsidP="00C13C44">
            <w:pPr>
              <w:jc w:val="center"/>
              <w:rPr>
                <w:b/>
              </w:rPr>
            </w:pPr>
            <w:r w:rsidRPr="00545DED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133C68" w:rsidRPr="00545DED" w:rsidRDefault="00133C68" w:rsidP="00C13C44">
            <w:pPr>
              <w:jc w:val="center"/>
              <w:rPr>
                <w:b/>
              </w:rPr>
            </w:pPr>
          </w:p>
        </w:tc>
        <w:tc>
          <w:tcPr>
            <w:tcW w:w="7200" w:type="dxa"/>
            <w:shd w:val="clear" w:color="auto" w:fill="auto"/>
          </w:tcPr>
          <w:p w:rsidR="00133C68" w:rsidRPr="00545DED" w:rsidRDefault="00133C68" w:rsidP="00C13C44">
            <w:pPr>
              <w:jc w:val="center"/>
              <w:rPr>
                <w:b/>
              </w:rPr>
            </w:pPr>
            <w:r w:rsidRPr="00545DED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133C68" w:rsidRPr="00545DED" w:rsidRDefault="00133C68" w:rsidP="00C13C44">
            <w:pPr>
              <w:jc w:val="center"/>
              <w:rPr>
                <w:b/>
              </w:rPr>
            </w:pPr>
            <w:r w:rsidRPr="00545DED">
              <w:rPr>
                <w:b/>
              </w:rPr>
              <w:t xml:space="preserve">Course </w:t>
            </w:r>
          </w:p>
          <w:p w:rsidR="00133C68" w:rsidRPr="00545DED" w:rsidRDefault="00133C68" w:rsidP="00C13C44">
            <w:pPr>
              <w:jc w:val="center"/>
              <w:rPr>
                <w:b/>
              </w:rPr>
            </w:pPr>
            <w:r w:rsidRPr="00545DED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133C68" w:rsidRPr="00545DED" w:rsidRDefault="00133C68" w:rsidP="00C13C44">
            <w:pPr>
              <w:ind w:left="542" w:right="-90" w:hanging="542"/>
              <w:jc w:val="center"/>
              <w:rPr>
                <w:b/>
              </w:rPr>
            </w:pPr>
            <w:r w:rsidRPr="00545DED">
              <w:rPr>
                <w:b/>
              </w:rPr>
              <w:t>Marks</w:t>
            </w:r>
          </w:p>
        </w:tc>
      </w:tr>
      <w:tr w:rsidR="00133C68" w:rsidRPr="009F1839" w:rsidTr="00545DED">
        <w:trPr>
          <w:trHeight w:val="4"/>
        </w:trPr>
        <w:tc>
          <w:tcPr>
            <w:tcW w:w="738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1.</w:t>
            </w:r>
          </w:p>
        </w:tc>
        <w:tc>
          <w:tcPr>
            <w:tcW w:w="27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133C68" w:rsidRPr="009F1839" w:rsidRDefault="00AD6201" w:rsidP="00AD6201">
            <w:pPr>
              <w:jc w:val="both"/>
            </w:pPr>
            <w:r>
              <w:rPr>
                <w:rStyle w:val="fontstyle01"/>
              </w:rPr>
              <w:t>Detail the competent usage of action axis in establishing screen direction through cinematography with necessary diagrams.</w:t>
            </w:r>
          </w:p>
        </w:tc>
        <w:tc>
          <w:tcPr>
            <w:tcW w:w="126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CO1</w:t>
            </w:r>
          </w:p>
        </w:tc>
        <w:tc>
          <w:tcPr>
            <w:tcW w:w="810" w:type="dxa"/>
            <w:shd w:val="clear" w:color="auto" w:fill="auto"/>
          </w:tcPr>
          <w:p w:rsidR="00133C68" w:rsidRPr="009F1839" w:rsidRDefault="00AD6201" w:rsidP="00C13C44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133C68" w:rsidRPr="009F1839" w:rsidTr="00C13C44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133C68" w:rsidRPr="009F1839" w:rsidRDefault="00133C68" w:rsidP="00C13C44">
            <w:pPr>
              <w:ind w:left="542" w:right="-90" w:hanging="542"/>
              <w:jc w:val="center"/>
            </w:pPr>
            <w:r w:rsidRPr="009F1839">
              <w:t>(OR)</w:t>
            </w:r>
          </w:p>
        </w:tc>
      </w:tr>
      <w:tr w:rsidR="00133C68" w:rsidRPr="009F1839" w:rsidTr="00545DED">
        <w:trPr>
          <w:trHeight w:val="4"/>
        </w:trPr>
        <w:tc>
          <w:tcPr>
            <w:tcW w:w="738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2.</w:t>
            </w:r>
          </w:p>
        </w:tc>
        <w:tc>
          <w:tcPr>
            <w:tcW w:w="27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133C68" w:rsidRPr="009F1839" w:rsidRDefault="00C8184E" w:rsidP="00AB54C4">
            <w:pPr>
              <w:jc w:val="both"/>
            </w:pPr>
            <w:proofErr w:type="spellStart"/>
            <w:r>
              <w:rPr>
                <w:rStyle w:val="fontstyle01"/>
              </w:rPr>
              <w:t>Analyse</w:t>
            </w:r>
            <w:proofErr w:type="spellEnd"/>
            <w:r>
              <w:rPr>
                <w:rStyle w:val="fontstyle01"/>
              </w:rPr>
              <w:t xml:space="preserve"> </w:t>
            </w:r>
            <w:r w:rsidR="00D16B0F">
              <w:rPr>
                <w:rStyle w:val="fontstyle01"/>
              </w:rPr>
              <w:t xml:space="preserve">how camera set ups can be used to establish &amp; maintain proper </w:t>
            </w:r>
            <w:r w:rsidR="004F2220">
              <w:rPr>
                <w:rStyle w:val="fontstyle01"/>
              </w:rPr>
              <w:t>scene</w:t>
            </w:r>
            <w:r w:rsidR="00D16B0F">
              <w:rPr>
                <w:rStyle w:val="fontstyle01"/>
              </w:rPr>
              <w:t xml:space="preserve"> direction on moving player or vehicle. </w:t>
            </w:r>
            <w:r w:rsidR="004F2220">
              <w:rPr>
                <w:rStyle w:val="fontstyle01"/>
              </w:rPr>
              <w:t>Justify</w:t>
            </w:r>
            <w:r w:rsidR="00D16B0F">
              <w:rPr>
                <w:rStyle w:val="fontstyle01"/>
              </w:rPr>
              <w:t xml:space="preserve"> it with proper storyboards.</w:t>
            </w:r>
          </w:p>
        </w:tc>
        <w:tc>
          <w:tcPr>
            <w:tcW w:w="126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CO1</w:t>
            </w:r>
          </w:p>
        </w:tc>
        <w:tc>
          <w:tcPr>
            <w:tcW w:w="810" w:type="dxa"/>
            <w:shd w:val="clear" w:color="auto" w:fill="auto"/>
          </w:tcPr>
          <w:p w:rsidR="00133C68" w:rsidRPr="009F1839" w:rsidRDefault="00D16B0F" w:rsidP="00C13C44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545DED" w:rsidRPr="009F1839" w:rsidTr="00545DED">
        <w:trPr>
          <w:trHeight w:val="4"/>
        </w:trPr>
        <w:tc>
          <w:tcPr>
            <w:tcW w:w="738" w:type="dxa"/>
            <w:shd w:val="clear" w:color="auto" w:fill="auto"/>
          </w:tcPr>
          <w:p w:rsidR="00545DED" w:rsidRPr="009F1839" w:rsidRDefault="00545DED" w:rsidP="00C13C44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545DED" w:rsidRPr="009F1839" w:rsidRDefault="00545DED" w:rsidP="00C13C4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45DED" w:rsidRPr="00D16B0F" w:rsidRDefault="00545DED" w:rsidP="00D16B0F">
            <w:pPr>
              <w:jc w:val="both"/>
              <w:rPr>
                <w:rFonts w:ascii="TimesNewRomanRegular" w:hAnsi="TimesNewRomanRegular"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:rsidR="00545DED" w:rsidRPr="009F1839" w:rsidRDefault="00545DED" w:rsidP="00C13C4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45DED" w:rsidRPr="009F1839" w:rsidRDefault="00545DED" w:rsidP="00C13C44">
            <w:pPr>
              <w:ind w:left="542" w:right="-90" w:hanging="542"/>
              <w:jc w:val="center"/>
            </w:pPr>
          </w:p>
        </w:tc>
      </w:tr>
      <w:tr w:rsidR="00133C68" w:rsidRPr="009F1839" w:rsidTr="00545DED">
        <w:trPr>
          <w:trHeight w:val="4"/>
        </w:trPr>
        <w:tc>
          <w:tcPr>
            <w:tcW w:w="738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3.</w:t>
            </w:r>
          </w:p>
        </w:tc>
        <w:tc>
          <w:tcPr>
            <w:tcW w:w="27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133C68" w:rsidRPr="009F1839" w:rsidRDefault="00D16B0F" w:rsidP="00D16B0F">
            <w:pPr>
              <w:jc w:val="both"/>
            </w:pPr>
            <w:r w:rsidRPr="00D16B0F">
              <w:rPr>
                <w:rFonts w:ascii="TimesNewRomanRegular" w:hAnsi="TimesNewRomanRegular"/>
                <w:color w:val="000000"/>
              </w:rPr>
              <w:t xml:space="preserve">Make detailed notes on the different types of </w:t>
            </w:r>
            <w:r>
              <w:rPr>
                <w:rFonts w:ascii="TimesNewRomanRegular" w:hAnsi="TimesNewRomanRegular"/>
                <w:color w:val="000000"/>
              </w:rPr>
              <w:t>shots</w:t>
            </w:r>
            <w:r w:rsidRPr="00D16B0F">
              <w:rPr>
                <w:rFonts w:ascii="TimesNewRomanRegular" w:hAnsi="TimesNewRomanRegular"/>
                <w:color w:val="000000"/>
              </w:rPr>
              <w:t xml:space="preserve"> </w:t>
            </w:r>
            <w:r w:rsidR="00F106A2">
              <w:rPr>
                <w:rFonts w:ascii="TimesNewRomanRegular" w:hAnsi="TimesNewRomanRegular"/>
                <w:color w:val="000000"/>
              </w:rPr>
              <w:t xml:space="preserve">and angles </w:t>
            </w:r>
            <w:r w:rsidRPr="00D16B0F">
              <w:rPr>
                <w:rFonts w:ascii="TimesNewRomanRegular" w:hAnsi="TimesNewRomanRegular"/>
                <w:color w:val="000000"/>
              </w:rPr>
              <w:t>with examples.</w:t>
            </w:r>
          </w:p>
        </w:tc>
        <w:tc>
          <w:tcPr>
            <w:tcW w:w="126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CO1</w:t>
            </w:r>
          </w:p>
        </w:tc>
        <w:tc>
          <w:tcPr>
            <w:tcW w:w="810" w:type="dxa"/>
            <w:shd w:val="clear" w:color="auto" w:fill="auto"/>
          </w:tcPr>
          <w:p w:rsidR="00133C68" w:rsidRPr="009F1839" w:rsidRDefault="00133C68" w:rsidP="00C13C44">
            <w:pPr>
              <w:ind w:left="542" w:right="-90" w:hanging="542"/>
              <w:jc w:val="center"/>
            </w:pPr>
            <w:r w:rsidRPr="009F1839">
              <w:t>20</w:t>
            </w:r>
          </w:p>
        </w:tc>
      </w:tr>
      <w:tr w:rsidR="00133C68" w:rsidRPr="009F1839" w:rsidTr="00C13C44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133C68" w:rsidRPr="009F1839" w:rsidRDefault="00133C68" w:rsidP="00C13C44">
            <w:pPr>
              <w:ind w:left="542" w:right="-90" w:hanging="542"/>
              <w:jc w:val="center"/>
            </w:pPr>
            <w:r w:rsidRPr="009F1839">
              <w:t>(OR)</w:t>
            </w:r>
          </w:p>
        </w:tc>
      </w:tr>
      <w:tr w:rsidR="00133C68" w:rsidRPr="009F1839" w:rsidTr="00545DED">
        <w:trPr>
          <w:trHeight w:val="4"/>
        </w:trPr>
        <w:tc>
          <w:tcPr>
            <w:tcW w:w="738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4.</w:t>
            </w:r>
          </w:p>
        </w:tc>
        <w:tc>
          <w:tcPr>
            <w:tcW w:w="27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133C68" w:rsidRPr="009F1839" w:rsidRDefault="004F2220" w:rsidP="00D16B0F">
            <w:pPr>
              <w:spacing w:line="276" w:lineRule="auto"/>
              <w:jc w:val="both"/>
            </w:pPr>
            <w:r>
              <w:t>Elaborate</w:t>
            </w:r>
            <w:r w:rsidR="00D16B0F">
              <w:t xml:space="preserve"> on Compositional principles in cinematography.</w:t>
            </w:r>
          </w:p>
        </w:tc>
        <w:tc>
          <w:tcPr>
            <w:tcW w:w="126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CO2</w:t>
            </w:r>
          </w:p>
        </w:tc>
        <w:tc>
          <w:tcPr>
            <w:tcW w:w="810" w:type="dxa"/>
            <w:shd w:val="clear" w:color="auto" w:fill="auto"/>
          </w:tcPr>
          <w:p w:rsidR="00133C68" w:rsidRPr="009F1839" w:rsidRDefault="001354EC" w:rsidP="00C13C44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545DED" w:rsidRPr="009F1839" w:rsidTr="00545DED">
        <w:trPr>
          <w:trHeight w:val="4"/>
        </w:trPr>
        <w:tc>
          <w:tcPr>
            <w:tcW w:w="738" w:type="dxa"/>
            <w:shd w:val="clear" w:color="auto" w:fill="auto"/>
          </w:tcPr>
          <w:p w:rsidR="00545DED" w:rsidRPr="009F1839" w:rsidRDefault="00545DED" w:rsidP="00C13C44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545DED" w:rsidRPr="009F1839" w:rsidRDefault="00545DED" w:rsidP="00C13C4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45DED" w:rsidRPr="00D16B0F" w:rsidRDefault="00545DED" w:rsidP="00C13C44">
            <w:pPr>
              <w:jc w:val="both"/>
              <w:rPr>
                <w:rFonts w:ascii="TimesNewRomanRegular" w:hAnsi="TimesNewRomanRegular"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:rsidR="00545DED" w:rsidRPr="009F1839" w:rsidRDefault="00545DED" w:rsidP="00C13C4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45DED" w:rsidRPr="009F1839" w:rsidRDefault="00545DED" w:rsidP="00C13C44">
            <w:pPr>
              <w:ind w:left="542" w:right="-90" w:hanging="542"/>
              <w:jc w:val="center"/>
            </w:pPr>
          </w:p>
        </w:tc>
      </w:tr>
      <w:tr w:rsidR="00133C68" w:rsidRPr="009F1839" w:rsidTr="00545DED">
        <w:trPr>
          <w:trHeight w:val="4"/>
        </w:trPr>
        <w:tc>
          <w:tcPr>
            <w:tcW w:w="738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5.</w:t>
            </w:r>
          </w:p>
        </w:tc>
        <w:tc>
          <w:tcPr>
            <w:tcW w:w="27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133C68" w:rsidRPr="009F1839" w:rsidRDefault="00D16B0F" w:rsidP="00C13C44">
            <w:pPr>
              <w:jc w:val="both"/>
            </w:pPr>
            <w:r w:rsidRPr="00D16B0F">
              <w:rPr>
                <w:rFonts w:ascii="TimesNewRomanRegular" w:hAnsi="TimesNewRomanRegular"/>
                <w:color w:val="000000"/>
              </w:rPr>
              <w:t>Elucidate the effective use of camera angles in films in relation to Subject size, Subject angle and Camera</w:t>
            </w:r>
            <w:r w:rsidR="005D1C36">
              <w:rPr>
                <w:rFonts w:ascii="TimesNewRomanRegular" w:hAnsi="TimesNewRomanRegular"/>
                <w:color w:val="000000"/>
              </w:rPr>
              <w:t xml:space="preserve"> </w:t>
            </w:r>
            <w:r w:rsidRPr="00D16B0F">
              <w:rPr>
                <w:rFonts w:ascii="TimesNewRomanRegular" w:hAnsi="TimesNewRomanRegular"/>
                <w:color w:val="000000"/>
              </w:rPr>
              <w:t>height</w:t>
            </w:r>
            <w:r w:rsidR="005D1C36">
              <w:rPr>
                <w:rFonts w:ascii="TimesNewRomanRegular" w:hAnsi="TimesNewRomanRegular"/>
                <w:color w:val="00000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CO2</w:t>
            </w:r>
          </w:p>
        </w:tc>
        <w:tc>
          <w:tcPr>
            <w:tcW w:w="810" w:type="dxa"/>
            <w:shd w:val="clear" w:color="auto" w:fill="auto"/>
          </w:tcPr>
          <w:p w:rsidR="00133C68" w:rsidRPr="009F1839" w:rsidRDefault="00133C68" w:rsidP="00C13C44">
            <w:pPr>
              <w:ind w:left="542" w:right="-90" w:hanging="542"/>
              <w:jc w:val="center"/>
            </w:pPr>
            <w:r w:rsidRPr="009F1839">
              <w:t>20</w:t>
            </w:r>
          </w:p>
        </w:tc>
      </w:tr>
      <w:tr w:rsidR="00133C68" w:rsidRPr="009F1839" w:rsidTr="00C13C44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133C68" w:rsidRPr="009F1839" w:rsidRDefault="00133C68" w:rsidP="00C13C44">
            <w:pPr>
              <w:ind w:left="542" w:right="-90" w:hanging="542"/>
              <w:jc w:val="center"/>
            </w:pPr>
            <w:r w:rsidRPr="009F1839">
              <w:t>(OR)</w:t>
            </w:r>
          </w:p>
        </w:tc>
      </w:tr>
      <w:tr w:rsidR="00133C68" w:rsidRPr="009F1839" w:rsidTr="00545DED">
        <w:trPr>
          <w:trHeight w:val="4"/>
        </w:trPr>
        <w:tc>
          <w:tcPr>
            <w:tcW w:w="738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6.</w:t>
            </w:r>
          </w:p>
        </w:tc>
        <w:tc>
          <w:tcPr>
            <w:tcW w:w="27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133C68" w:rsidRPr="009F1839" w:rsidRDefault="005D1C36" w:rsidP="00303DA5">
            <w:r w:rsidRPr="005D1C36">
              <w:rPr>
                <w:rFonts w:ascii="TimesNewRomanRegular" w:hAnsi="TimesNewRomanRegular"/>
                <w:color w:val="000000"/>
              </w:rPr>
              <w:t>Make elaborate notes on the following methods of Cinematography with essential references and</w:t>
            </w:r>
            <w:r>
              <w:rPr>
                <w:rFonts w:ascii="TimesNewRomanRegular" w:hAnsi="TimesNewRomanRegular"/>
                <w:color w:val="000000"/>
              </w:rPr>
              <w:t xml:space="preserve"> </w:t>
            </w:r>
            <w:r w:rsidRPr="005D1C36">
              <w:rPr>
                <w:rFonts w:ascii="TimesNewRomanRegular" w:hAnsi="TimesNewRomanRegular"/>
                <w:color w:val="000000"/>
              </w:rPr>
              <w:t>diagrams.</w:t>
            </w:r>
            <w:r w:rsidRPr="005D1C36">
              <w:rPr>
                <w:rFonts w:ascii="TimesNewRomanRegular" w:hAnsi="TimesNewRomanRegular"/>
                <w:color w:val="000000"/>
              </w:rPr>
              <w:br/>
              <w:t>a. Cinematic Time and Space</w:t>
            </w:r>
            <w:r w:rsidR="00545DED">
              <w:rPr>
                <w:rFonts w:ascii="TimesNewRomanRegular" w:hAnsi="TimesNewRomanRegular"/>
                <w:color w:val="000000"/>
              </w:rPr>
              <w:t>.</w:t>
            </w:r>
            <w:r w:rsidR="00303DA5">
              <w:rPr>
                <w:rFonts w:ascii="TimesNewRomanRegular" w:hAnsi="TimesNewRomanRegular"/>
                <w:color w:val="000000"/>
              </w:rPr>
              <w:t xml:space="preserve">    </w:t>
            </w:r>
            <w:r w:rsidRPr="005D1C36">
              <w:rPr>
                <w:rFonts w:ascii="TimesNewRomanRegular" w:hAnsi="TimesNewRomanRegular"/>
                <w:color w:val="000000"/>
              </w:rPr>
              <w:t>b. Filming the Action</w:t>
            </w:r>
            <w:r w:rsidR="00545DED">
              <w:rPr>
                <w:rFonts w:ascii="TimesNewRomanRegular" w:hAnsi="TimesNewRomanRegular"/>
                <w:color w:val="00000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CO2</w:t>
            </w:r>
          </w:p>
        </w:tc>
        <w:tc>
          <w:tcPr>
            <w:tcW w:w="810" w:type="dxa"/>
            <w:shd w:val="clear" w:color="auto" w:fill="auto"/>
          </w:tcPr>
          <w:p w:rsidR="00133C68" w:rsidRPr="009F1839" w:rsidRDefault="00133C68" w:rsidP="00C13C44">
            <w:pPr>
              <w:ind w:left="542" w:right="-90" w:hanging="542"/>
              <w:jc w:val="center"/>
            </w:pPr>
            <w:r w:rsidRPr="009F1839">
              <w:t>20</w:t>
            </w:r>
          </w:p>
        </w:tc>
      </w:tr>
      <w:tr w:rsidR="00545DED" w:rsidRPr="009F1839" w:rsidTr="00545DED">
        <w:trPr>
          <w:trHeight w:val="4"/>
        </w:trPr>
        <w:tc>
          <w:tcPr>
            <w:tcW w:w="738" w:type="dxa"/>
            <w:shd w:val="clear" w:color="auto" w:fill="auto"/>
          </w:tcPr>
          <w:p w:rsidR="00545DED" w:rsidRPr="009F1839" w:rsidRDefault="00545DED" w:rsidP="00C13C44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545DED" w:rsidRPr="009F1839" w:rsidRDefault="00545DED" w:rsidP="00C13C4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45DED" w:rsidRDefault="00545DED" w:rsidP="00171295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545DED" w:rsidRPr="009F1839" w:rsidRDefault="00545DED" w:rsidP="00C13C4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45DED" w:rsidRPr="009F1839" w:rsidRDefault="00545DED" w:rsidP="00C13C44">
            <w:pPr>
              <w:ind w:left="542" w:right="-90" w:hanging="542"/>
              <w:jc w:val="center"/>
            </w:pPr>
          </w:p>
        </w:tc>
      </w:tr>
      <w:tr w:rsidR="00133C68" w:rsidRPr="009F1839" w:rsidTr="00545DED">
        <w:trPr>
          <w:trHeight w:val="4"/>
        </w:trPr>
        <w:tc>
          <w:tcPr>
            <w:tcW w:w="738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7.</w:t>
            </w:r>
          </w:p>
        </w:tc>
        <w:tc>
          <w:tcPr>
            <w:tcW w:w="27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133C68" w:rsidRPr="009F1839" w:rsidRDefault="005D1C36" w:rsidP="00171295">
            <w:pPr>
              <w:jc w:val="both"/>
            </w:pPr>
            <w:r>
              <w:t>Write the overview and technical specifications of IMAX 3D camera.</w:t>
            </w:r>
          </w:p>
        </w:tc>
        <w:tc>
          <w:tcPr>
            <w:tcW w:w="126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CO3</w:t>
            </w:r>
          </w:p>
        </w:tc>
        <w:tc>
          <w:tcPr>
            <w:tcW w:w="810" w:type="dxa"/>
            <w:shd w:val="clear" w:color="auto" w:fill="auto"/>
          </w:tcPr>
          <w:p w:rsidR="00133C68" w:rsidRPr="009F1839" w:rsidRDefault="00133C68" w:rsidP="00C13C44">
            <w:pPr>
              <w:ind w:left="542" w:right="-90" w:hanging="542"/>
              <w:jc w:val="center"/>
            </w:pPr>
            <w:r w:rsidRPr="009F1839">
              <w:t>20</w:t>
            </w:r>
          </w:p>
        </w:tc>
      </w:tr>
      <w:tr w:rsidR="00133C68" w:rsidRPr="009F1839" w:rsidTr="00C13C44">
        <w:trPr>
          <w:trHeight w:val="2"/>
        </w:trPr>
        <w:tc>
          <w:tcPr>
            <w:tcW w:w="10278" w:type="dxa"/>
            <w:gridSpan w:val="5"/>
            <w:shd w:val="clear" w:color="auto" w:fill="auto"/>
          </w:tcPr>
          <w:p w:rsidR="00133C68" w:rsidRPr="009F1839" w:rsidRDefault="00133C68" w:rsidP="00C13C44">
            <w:pPr>
              <w:ind w:left="542" w:right="-90" w:hanging="542"/>
              <w:jc w:val="center"/>
            </w:pPr>
            <w:r w:rsidRPr="009F1839">
              <w:t>(OR)</w:t>
            </w:r>
          </w:p>
        </w:tc>
      </w:tr>
      <w:tr w:rsidR="00133C68" w:rsidRPr="009F1839" w:rsidTr="00545DED">
        <w:trPr>
          <w:trHeight w:val="2"/>
        </w:trPr>
        <w:tc>
          <w:tcPr>
            <w:tcW w:w="738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8.</w:t>
            </w:r>
          </w:p>
        </w:tc>
        <w:tc>
          <w:tcPr>
            <w:tcW w:w="27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D1C36" w:rsidRDefault="005D1C36" w:rsidP="00303DA5">
            <w:pPr>
              <w:pStyle w:val="ListParagraph"/>
              <w:ind w:left="0"/>
              <w:jc w:val="both"/>
            </w:pPr>
            <w:r>
              <w:t>Write the overview and technical specifications of the following cameras:</w:t>
            </w:r>
          </w:p>
          <w:p w:rsidR="005D1C36" w:rsidRDefault="005D1C36" w:rsidP="00303DA5">
            <w:pPr>
              <w:pStyle w:val="ListParagraph"/>
              <w:numPr>
                <w:ilvl w:val="0"/>
                <w:numId w:val="8"/>
              </w:numPr>
            </w:pPr>
            <w:r>
              <w:t xml:space="preserve">ARRI </w:t>
            </w:r>
            <w:r w:rsidRPr="00C86A79">
              <w:t>ALEXA Classic EV</w:t>
            </w:r>
            <w:r>
              <w:t>.</w:t>
            </w:r>
          </w:p>
          <w:p w:rsidR="00133C68" w:rsidRPr="009F1839" w:rsidRDefault="005D1C36" w:rsidP="00303DA5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RED WEAPON 8K S35</w:t>
            </w:r>
            <w:r w:rsidR="00545DED">
              <w:t>.</w:t>
            </w:r>
          </w:p>
        </w:tc>
        <w:tc>
          <w:tcPr>
            <w:tcW w:w="126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CO3</w:t>
            </w:r>
          </w:p>
        </w:tc>
        <w:tc>
          <w:tcPr>
            <w:tcW w:w="810" w:type="dxa"/>
            <w:shd w:val="clear" w:color="auto" w:fill="auto"/>
          </w:tcPr>
          <w:p w:rsidR="00133C68" w:rsidRPr="009F1839" w:rsidRDefault="00133C68" w:rsidP="00C13C44">
            <w:pPr>
              <w:ind w:left="542" w:right="-90" w:hanging="542"/>
              <w:jc w:val="center"/>
            </w:pPr>
            <w:r w:rsidRPr="009F1839">
              <w:t>20</w:t>
            </w:r>
          </w:p>
        </w:tc>
      </w:tr>
      <w:tr w:rsidR="00545DED" w:rsidRPr="009F1839" w:rsidTr="00545DED">
        <w:trPr>
          <w:trHeight w:val="2"/>
        </w:trPr>
        <w:tc>
          <w:tcPr>
            <w:tcW w:w="1008" w:type="dxa"/>
            <w:gridSpan w:val="2"/>
            <w:shd w:val="clear" w:color="auto" w:fill="auto"/>
          </w:tcPr>
          <w:p w:rsidR="00545DED" w:rsidRPr="009F1839" w:rsidRDefault="00545DED" w:rsidP="00C13C4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45DED" w:rsidRPr="009F1839" w:rsidRDefault="00545DED" w:rsidP="00C13C44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545DED" w:rsidRPr="009F1839" w:rsidRDefault="00545DED" w:rsidP="00C13C4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45DED" w:rsidRPr="009F1839" w:rsidRDefault="00545DED" w:rsidP="00C13C44">
            <w:pPr>
              <w:ind w:left="542" w:right="-90" w:hanging="542"/>
              <w:jc w:val="center"/>
            </w:pPr>
          </w:p>
        </w:tc>
      </w:tr>
      <w:tr w:rsidR="00133C68" w:rsidRPr="009F1839" w:rsidTr="00545DED">
        <w:trPr>
          <w:trHeight w:val="2"/>
        </w:trPr>
        <w:tc>
          <w:tcPr>
            <w:tcW w:w="1008" w:type="dxa"/>
            <w:gridSpan w:val="2"/>
            <w:shd w:val="clear" w:color="auto" w:fill="auto"/>
          </w:tcPr>
          <w:p w:rsidR="00133C68" w:rsidRPr="009F1839" w:rsidRDefault="00133C68" w:rsidP="00C13C4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133C68" w:rsidRPr="009F1839" w:rsidRDefault="00133C68" w:rsidP="00C13C44">
            <w:pPr>
              <w:rPr>
                <w:u w:val="single"/>
              </w:rPr>
            </w:pPr>
            <w:r w:rsidRPr="009F1839">
              <w:rPr>
                <w:b/>
                <w:u w:val="single"/>
              </w:rPr>
              <w:t>Compulsory</w:t>
            </w:r>
            <w:r w:rsidRPr="009F1839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33C68" w:rsidRPr="009F1839" w:rsidRDefault="00133C68" w:rsidP="00C13C44">
            <w:pPr>
              <w:ind w:left="542" w:right="-90" w:hanging="542"/>
              <w:jc w:val="center"/>
            </w:pPr>
          </w:p>
        </w:tc>
      </w:tr>
      <w:tr w:rsidR="00133C68" w:rsidRPr="009F1839" w:rsidTr="00545DED">
        <w:trPr>
          <w:trHeight w:val="2"/>
        </w:trPr>
        <w:tc>
          <w:tcPr>
            <w:tcW w:w="738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9.</w:t>
            </w:r>
          </w:p>
        </w:tc>
        <w:tc>
          <w:tcPr>
            <w:tcW w:w="27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133C68" w:rsidRPr="009F1839" w:rsidRDefault="005D1C36" w:rsidP="00912759">
            <w:pPr>
              <w:jc w:val="both"/>
            </w:pPr>
            <w:r w:rsidRPr="005D1C36">
              <w:rPr>
                <w:rFonts w:ascii="TimesNewRomanRegular" w:hAnsi="TimesNewRomanRegular"/>
                <w:color w:val="000000"/>
              </w:rPr>
              <w:t>Elucidate the different types of film editing.</w:t>
            </w:r>
          </w:p>
        </w:tc>
        <w:tc>
          <w:tcPr>
            <w:tcW w:w="126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CO3</w:t>
            </w:r>
          </w:p>
        </w:tc>
        <w:tc>
          <w:tcPr>
            <w:tcW w:w="810" w:type="dxa"/>
            <w:shd w:val="clear" w:color="auto" w:fill="auto"/>
          </w:tcPr>
          <w:p w:rsidR="00133C68" w:rsidRPr="009F1839" w:rsidRDefault="00133C68" w:rsidP="00C13C44">
            <w:pPr>
              <w:ind w:left="542" w:right="-90" w:hanging="542"/>
              <w:jc w:val="center"/>
            </w:pPr>
            <w:r w:rsidRPr="009F1839">
              <w:t>20</w:t>
            </w:r>
          </w:p>
        </w:tc>
      </w:tr>
    </w:tbl>
    <w:p w:rsidR="00133C68" w:rsidRDefault="00133C68" w:rsidP="00133C68">
      <w:pPr>
        <w:jc w:val="center"/>
      </w:pPr>
    </w:p>
    <w:p w:rsidR="008C7BA2" w:rsidRDefault="008C7BA2" w:rsidP="008C7BA2">
      <w:pPr>
        <w:jc w:val="center"/>
        <w:rPr>
          <w:b/>
          <w:u w:val="single"/>
        </w:rPr>
      </w:pPr>
    </w:p>
    <w:sectPr w:rsidR="008C7BA2" w:rsidSect="00545DE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B4257"/>
    <w:multiLevelType w:val="hybridMultilevel"/>
    <w:tmpl w:val="755A9E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95885"/>
    <w:multiLevelType w:val="hybridMultilevel"/>
    <w:tmpl w:val="5B50625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473F"/>
    <w:multiLevelType w:val="hybridMultilevel"/>
    <w:tmpl w:val="1CFE8DC4"/>
    <w:lvl w:ilvl="0" w:tplc="0409001B">
      <w:start w:val="1"/>
      <w:numFmt w:val="lowerRoman"/>
      <w:lvlText w:val="%1."/>
      <w:lvlJc w:val="righ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CF462CE"/>
    <w:multiLevelType w:val="hybridMultilevel"/>
    <w:tmpl w:val="AEEC3DE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33C68"/>
    <w:rsid w:val="001354EC"/>
    <w:rsid w:val="00145AD2"/>
    <w:rsid w:val="00171295"/>
    <w:rsid w:val="001D41FE"/>
    <w:rsid w:val="001D670F"/>
    <w:rsid w:val="001E2222"/>
    <w:rsid w:val="001F54D1"/>
    <w:rsid w:val="001F7E9B"/>
    <w:rsid w:val="00204EB0"/>
    <w:rsid w:val="00211ABA"/>
    <w:rsid w:val="00235351"/>
    <w:rsid w:val="00242DE3"/>
    <w:rsid w:val="00266439"/>
    <w:rsid w:val="0026653D"/>
    <w:rsid w:val="002B7801"/>
    <w:rsid w:val="002D09FF"/>
    <w:rsid w:val="002D7611"/>
    <w:rsid w:val="002D76BB"/>
    <w:rsid w:val="002E336A"/>
    <w:rsid w:val="002E552A"/>
    <w:rsid w:val="00303DA5"/>
    <w:rsid w:val="00304757"/>
    <w:rsid w:val="003206DF"/>
    <w:rsid w:val="00323989"/>
    <w:rsid w:val="00324247"/>
    <w:rsid w:val="00331F9D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2220"/>
    <w:rsid w:val="004F787A"/>
    <w:rsid w:val="00501F18"/>
    <w:rsid w:val="0050571C"/>
    <w:rsid w:val="005133D7"/>
    <w:rsid w:val="00545DED"/>
    <w:rsid w:val="005527A4"/>
    <w:rsid w:val="00552CF0"/>
    <w:rsid w:val="005814FF"/>
    <w:rsid w:val="00581B1F"/>
    <w:rsid w:val="0059663E"/>
    <w:rsid w:val="005D0F4A"/>
    <w:rsid w:val="005D1C36"/>
    <w:rsid w:val="005D3355"/>
    <w:rsid w:val="005F011C"/>
    <w:rsid w:val="0062605C"/>
    <w:rsid w:val="0064710A"/>
    <w:rsid w:val="00652F72"/>
    <w:rsid w:val="006578FD"/>
    <w:rsid w:val="00670A67"/>
    <w:rsid w:val="00681B25"/>
    <w:rsid w:val="006C1D35"/>
    <w:rsid w:val="006C39BE"/>
    <w:rsid w:val="006C7354"/>
    <w:rsid w:val="006D73ED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2759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B54C4"/>
    <w:rsid w:val="00AD6201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184E"/>
    <w:rsid w:val="00C95F18"/>
    <w:rsid w:val="00C96A9E"/>
    <w:rsid w:val="00CB2395"/>
    <w:rsid w:val="00CB7A50"/>
    <w:rsid w:val="00CD31A5"/>
    <w:rsid w:val="00CE1825"/>
    <w:rsid w:val="00CE5503"/>
    <w:rsid w:val="00D0319F"/>
    <w:rsid w:val="00D16B0F"/>
    <w:rsid w:val="00D3698C"/>
    <w:rsid w:val="00D62341"/>
    <w:rsid w:val="00D64FF9"/>
    <w:rsid w:val="00D805C4"/>
    <w:rsid w:val="00D85619"/>
    <w:rsid w:val="00D94D54"/>
    <w:rsid w:val="00DB38C1"/>
    <w:rsid w:val="00DE0497"/>
    <w:rsid w:val="00DE6003"/>
    <w:rsid w:val="00E44059"/>
    <w:rsid w:val="00E54572"/>
    <w:rsid w:val="00E5735F"/>
    <w:rsid w:val="00E577A9"/>
    <w:rsid w:val="00E70A47"/>
    <w:rsid w:val="00E824B7"/>
    <w:rsid w:val="00EB0EE0"/>
    <w:rsid w:val="00EB26EF"/>
    <w:rsid w:val="00EE264D"/>
    <w:rsid w:val="00F10592"/>
    <w:rsid w:val="00F106A2"/>
    <w:rsid w:val="00F11EDB"/>
    <w:rsid w:val="00F12F38"/>
    <w:rsid w:val="00F162EA"/>
    <w:rsid w:val="00F208C0"/>
    <w:rsid w:val="00F266A7"/>
    <w:rsid w:val="00F32118"/>
    <w:rsid w:val="00F4305E"/>
    <w:rsid w:val="00F55D6F"/>
    <w:rsid w:val="00FB3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fontstyle01">
    <w:name w:val="fontstyle01"/>
    <w:basedOn w:val="DefaultParagraphFont"/>
    <w:rsid w:val="00AD6201"/>
    <w:rPr>
      <w:rFonts w:ascii="TimesNewRomanRegular" w:hAnsi="TimesNewRomanRegular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2018-09-10T08:06:00Z</cp:lastPrinted>
  <dcterms:created xsi:type="dcterms:W3CDTF">2018-02-03T03:39:00Z</dcterms:created>
  <dcterms:modified xsi:type="dcterms:W3CDTF">2018-11-14T03:36:00Z</dcterms:modified>
</cp:coreProperties>
</file>